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12" w:rsidRDefault="001964EC" w:rsidP="001964EC">
      <w:pPr>
        <w:jc w:val="center"/>
        <w:rPr>
          <w:rFonts w:ascii="Times New Roman" w:hAnsi="Times New Roman" w:cs="Times New Roman"/>
          <w:sz w:val="40"/>
          <w:szCs w:val="40"/>
        </w:rPr>
      </w:pPr>
      <w:r w:rsidRPr="001964EC">
        <w:rPr>
          <w:rFonts w:ascii="Times New Roman" w:hAnsi="Times New Roman" w:cs="Times New Roman"/>
          <w:sz w:val="40"/>
          <w:szCs w:val="40"/>
        </w:rPr>
        <w:t xml:space="preserve">Место проведения ГИА </w:t>
      </w:r>
      <w:r>
        <w:rPr>
          <w:rFonts w:ascii="Times New Roman" w:hAnsi="Times New Roman" w:cs="Times New Roman"/>
          <w:sz w:val="40"/>
          <w:szCs w:val="40"/>
        </w:rPr>
        <w:t>–</w:t>
      </w:r>
      <w:r w:rsidRPr="001964EC">
        <w:rPr>
          <w:rFonts w:ascii="Times New Roman" w:hAnsi="Times New Roman" w:cs="Times New Roman"/>
          <w:sz w:val="40"/>
          <w:szCs w:val="40"/>
        </w:rPr>
        <w:t xml:space="preserve"> 11</w:t>
      </w:r>
      <w:r w:rsidR="003B6C12">
        <w:rPr>
          <w:rFonts w:ascii="Times New Roman" w:hAnsi="Times New Roman" w:cs="Times New Roman"/>
          <w:sz w:val="40"/>
          <w:szCs w:val="40"/>
        </w:rPr>
        <w:t xml:space="preserve"> в 2023 году</w:t>
      </w: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1964EC" w:rsidTr="001964EC">
        <w:tc>
          <w:tcPr>
            <w:tcW w:w="3115" w:type="dxa"/>
          </w:tcPr>
          <w:p w:rsidR="001964EC" w:rsidRDefault="001964EC" w:rsidP="0019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115" w:type="dxa"/>
          </w:tcPr>
          <w:p w:rsidR="001964EC" w:rsidRDefault="001964EC" w:rsidP="0019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115" w:type="dxa"/>
          </w:tcPr>
          <w:p w:rsidR="001964EC" w:rsidRDefault="001964EC" w:rsidP="0019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1964EC" w:rsidTr="00BD38E4">
        <w:trPr>
          <w:trHeight w:val="428"/>
        </w:trPr>
        <w:tc>
          <w:tcPr>
            <w:tcW w:w="3115" w:type="dxa"/>
          </w:tcPr>
          <w:p w:rsidR="001964EC" w:rsidRDefault="001964EC" w:rsidP="0019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15" w:type="dxa"/>
          </w:tcPr>
          <w:p w:rsidR="001964EC" w:rsidRDefault="00BD38E4" w:rsidP="00BD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26.05.2023</w:t>
            </w:r>
          </w:p>
        </w:tc>
        <w:tc>
          <w:tcPr>
            <w:tcW w:w="3115" w:type="dxa"/>
          </w:tcPr>
          <w:p w:rsidR="001964EC" w:rsidRDefault="00BD38E4" w:rsidP="0019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38»</w:t>
            </w:r>
          </w:p>
          <w:p w:rsidR="002B4A40" w:rsidRDefault="002B4A40" w:rsidP="00196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A40" w:rsidTr="001964EC">
        <w:tc>
          <w:tcPr>
            <w:tcW w:w="3115" w:type="dxa"/>
          </w:tcPr>
          <w:p w:rsidR="002B4A40" w:rsidRDefault="002B4A40" w:rsidP="0019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:rsidR="002B4A40" w:rsidRDefault="00465296" w:rsidP="0019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B4A40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BD38E4" w:rsidRDefault="00BD38E4" w:rsidP="00BD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29»</w:t>
            </w:r>
          </w:p>
          <w:p w:rsidR="002B4A40" w:rsidRDefault="002B4A40" w:rsidP="00196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ADC" w:rsidTr="001964EC">
        <w:tc>
          <w:tcPr>
            <w:tcW w:w="3115" w:type="dxa"/>
          </w:tcPr>
          <w:p w:rsidR="00874ADC" w:rsidRDefault="00874ADC" w:rsidP="0019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профильная</w:t>
            </w:r>
          </w:p>
        </w:tc>
        <w:tc>
          <w:tcPr>
            <w:tcW w:w="3115" w:type="dxa"/>
          </w:tcPr>
          <w:p w:rsidR="00874ADC" w:rsidRDefault="00465296" w:rsidP="0019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874ADC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BD38E4" w:rsidRDefault="00BD38E4" w:rsidP="00BD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29»</w:t>
            </w:r>
          </w:p>
          <w:p w:rsidR="00874ADC" w:rsidRDefault="00874ADC" w:rsidP="00196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ADC" w:rsidTr="001964EC">
        <w:tc>
          <w:tcPr>
            <w:tcW w:w="3115" w:type="dxa"/>
          </w:tcPr>
          <w:p w:rsidR="00874ADC" w:rsidRDefault="00874ADC" w:rsidP="00874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базовая</w:t>
            </w:r>
          </w:p>
        </w:tc>
        <w:tc>
          <w:tcPr>
            <w:tcW w:w="3115" w:type="dxa"/>
          </w:tcPr>
          <w:p w:rsidR="00874ADC" w:rsidRDefault="00465296" w:rsidP="00874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874ADC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874ADC" w:rsidRDefault="00BD38E4" w:rsidP="00874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29</w:t>
            </w:r>
            <w:r w:rsidR="00874A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74ADC" w:rsidTr="001964EC">
        <w:tc>
          <w:tcPr>
            <w:tcW w:w="3115" w:type="dxa"/>
          </w:tcPr>
          <w:p w:rsidR="00874ADC" w:rsidRDefault="00874ADC" w:rsidP="00874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15" w:type="dxa"/>
          </w:tcPr>
          <w:p w:rsidR="00874ADC" w:rsidRDefault="00465296" w:rsidP="00874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874ADC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874ADC" w:rsidRDefault="000E364D" w:rsidP="00874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52</w:t>
            </w:r>
            <w:r w:rsidR="00874A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74ADC" w:rsidTr="001964EC">
        <w:tc>
          <w:tcPr>
            <w:tcW w:w="3115" w:type="dxa"/>
          </w:tcPr>
          <w:p w:rsidR="00874ADC" w:rsidRDefault="00874ADC" w:rsidP="00874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15" w:type="dxa"/>
          </w:tcPr>
          <w:p w:rsidR="00874ADC" w:rsidRDefault="00465296" w:rsidP="00874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874ADC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874ADC" w:rsidRDefault="000E364D" w:rsidP="00874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52</w:t>
            </w:r>
            <w:r w:rsidR="00874A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74ADC" w:rsidTr="001964EC">
        <w:tc>
          <w:tcPr>
            <w:tcW w:w="3115" w:type="dxa"/>
          </w:tcPr>
          <w:p w:rsidR="00874ADC" w:rsidRDefault="00874ADC" w:rsidP="00874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115" w:type="dxa"/>
          </w:tcPr>
          <w:p w:rsidR="00874ADC" w:rsidRDefault="00465296" w:rsidP="00874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874ADC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874ADC" w:rsidRDefault="00874ADC" w:rsidP="00874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52»</w:t>
            </w:r>
          </w:p>
        </w:tc>
      </w:tr>
      <w:tr w:rsidR="00874ADC" w:rsidTr="001964EC">
        <w:tc>
          <w:tcPr>
            <w:tcW w:w="3115" w:type="dxa"/>
          </w:tcPr>
          <w:p w:rsidR="00874ADC" w:rsidRDefault="00DF085C" w:rsidP="00874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E6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15" w:type="dxa"/>
          </w:tcPr>
          <w:p w:rsidR="00874ADC" w:rsidRDefault="00465296" w:rsidP="00874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F085C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65296" w:rsidRDefault="00465296" w:rsidP="00874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  <w:tc>
          <w:tcPr>
            <w:tcW w:w="3115" w:type="dxa"/>
          </w:tcPr>
          <w:p w:rsidR="00874ADC" w:rsidRDefault="00BD38E4" w:rsidP="00874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29</w:t>
            </w:r>
            <w:r w:rsidR="00DF08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E364D" w:rsidRDefault="000E364D" w:rsidP="00874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38»</w:t>
            </w:r>
          </w:p>
        </w:tc>
      </w:tr>
      <w:tr w:rsidR="00DF085C" w:rsidTr="001964EC">
        <w:tc>
          <w:tcPr>
            <w:tcW w:w="3115" w:type="dxa"/>
          </w:tcPr>
          <w:p w:rsidR="00DF085C" w:rsidRDefault="00DF085C" w:rsidP="00DF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15" w:type="dxa"/>
          </w:tcPr>
          <w:p w:rsidR="00DF085C" w:rsidRDefault="00465296" w:rsidP="00DF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F085C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DF085C" w:rsidRDefault="000E364D" w:rsidP="00DF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29</w:t>
            </w:r>
            <w:r w:rsidR="00DF08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E364D" w:rsidTr="001964EC">
        <w:tc>
          <w:tcPr>
            <w:tcW w:w="3115" w:type="dxa"/>
          </w:tcPr>
          <w:p w:rsidR="000E364D" w:rsidRDefault="000E364D" w:rsidP="00DF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устно</w:t>
            </w:r>
          </w:p>
        </w:tc>
        <w:tc>
          <w:tcPr>
            <w:tcW w:w="3115" w:type="dxa"/>
          </w:tcPr>
          <w:p w:rsidR="000E364D" w:rsidRDefault="000E364D" w:rsidP="00DF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16.06.2023</w:t>
            </w:r>
          </w:p>
        </w:tc>
        <w:tc>
          <w:tcPr>
            <w:tcW w:w="3115" w:type="dxa"/>
          </w:tcPr>
          <w:p w:rsidR="000E364D" w:rsidRDefault="000E364D" w:rsidP="006C7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  № 4</w:t>
            </w:r>
          </w:p>
        </w:tc>
      </w:tr>
      <w:tr w:rsidR="000E364D" w:rsidTr="001964EC">
        <w:tc>
          <w:tcPr>
            <w:tcW w:w="3115" w:type="dxa"/>
          </w:tcPr>
          <w:p w:rsidR="000E364D" w:rsidRDefault="000E364D" w:rsidP="00DF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115" w:type="dxa"/>
          </w:tcPr>
          <w:p w:rsidR="000E364D" w:rsidRDefault="000E364D" w:rsidP="00DF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19.06.2023</w:t>
            </w:r>
          </w:p>
        </w:tc>
        <w:tc>
          <w:tcPr>
            <w:tcW w:w="3115" w:type="dxa"/>
          </w:tcPr>
          <w:p w:rsidR="000E364D" w:rsidRDefault="000E364D" w:rsidP="00DF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  № 4</w:t>
            </w:r>
          </w:p>
        </w:tc>
      </w:tr>
      <w:tr w:rsidR="000E364D" w:rsidTr="001964EC">
        <w:tc>
          <w:tcPr>
            <w:tcW w:w="3115" w:type="dxa"/>
          </w:tcPr>
          <w:p w:rsidR="000E364D" w:rsidRDefault="000E364D" w:rsidP="00DF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15" w:type="dxa"/>
          </w:tcPr>
          <w:p w:rsidR="000E364D" w:rsidRDefault="000E364D" w:rsidP="00DF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26.05.2025</w:t>
            </w:r>
          </w:p>
        </w:tc>
        <w:tc>
          <w:tcPr>
            <w:tcW w:w="3115" w:type="dxa"/>
          </w:tcPr>
          <w:p w:rsidR="000E364D" w:rsidRDefault="000E364D" w:rsidP="00DF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50»</w:t>
            </w:r>
          </w:p>
        </w:tc>
      </w:tr>
    </w:tbl>
    <w:p w:rsidR="001964EC" w:rsidRDefault="001964EC" w:rsidP="001964EC">
      <w:pPr>
        <w:rPr>
          <w:rFonts w:ascii="Times New Roman" w:hAnsi="Times New Roman" w:cs="Times New Roman"/>
          <w:sz w:val="28"/>
          <w:szCs w:val="28"/>
        </w:rPr>
      </w:pPr>
    </w:p>
    <w:p w:rsidR="00DF085C" w:rsidRDefault="00DF085C" w:rsidP="00DF085C">
      <w:pPr>
        <w:jc w:val="center"/>
        <w:rPr>
          <w:rFonts w:ascii="Times New Roman" w:hAnsi="Times New Roman" w:cs="Times New Roman"/>
          <w:sz w:val="40"/>
          <w:szCs w:val="40"/>
        </w:rPr>
      </w:pPr>
      <w:r w:rsidRPr="001964EC">
        <w:rPr>
          <w:rFonts w:ascii="Times New Roman" w:hAnsi="Times New Roman" w:cs="Times New Roman"/>
          <w:sz w:val="40"/>
          <w:szCs w:val="40"/>
        </w:rPr>
        <w:t xml:space="preserve">Место проведения ГИА </w:t>
      </w:r>
      <w:r>
        <w:rPr>
          <w:rFonts w:ascii="Times New Roman" w:hAnsi="Times New Roman" w:cs="Times New Roman"/>
          <w:sz w:val="40"/>
          <w:szCs w:val="40"/>
        </w:rPr>
        <w:t>– 9</w:t>
      </w:r>
      <w:r w:rsidR="003B6C12">
        <w:rPr>
          <w:rFonts w:ascii="Times New Roman" w:hAnsi="Times New Roman" w:cs="Times New Roman"/>
          <w:sz w:val="40"/>
          <w:szCs w:val="40"/>
        </w:rPr>
        <w:t xml:space="preserve"> в 2023  году</w:t>
      </w: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DF085C" w:rsidTr="00DF085C">
        <w:tc>
          <w:tcPr>
            <w:tcW w:w="3115" w:type="dxa"/>
          </w:tcPr>
          <w:p w:rsidR="00DF085C" w:rsidRDefault="00DF085C" w:rsidP="00DF085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115" w:type="dxa"/>
          </w:tcPr>
          <w:p w:rsidR="00DF085C" w:rsidRDefault="00DF085C" w:rsidP="00DF085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115" w:type="dxa"/>
          </w:tcPr>
          <w:p w:rsidR="00DF085C" w:rsidRDefault="00DF085C" w:rsidP="00DF085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DF085C" w:rsidTr="00DF085C">
        <w:tc>
          <w:tcPr>
            <w:tcW w:w="3115" w:type="dxa"/>
          </w:tcPr>
          <w:p w:rsidR="00DF085C" w:rsidRPr="00EF1E60" w:rsidRDefault="00EF1E60" w:rsidP="00DF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E60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глийский язы</w:t>
            </w:r>
            <w:r w:rsidR="000E364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115" w:type="dxa"/>
          </w:tcPr>
          <w:p w:rsidR="00DF085C" w:rsidRPr="00EF1E60" w:rsidRDefault="00C927B8" w:rsidP="00DF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</w:t>
            </w:r>
            <w:r w:rsidR="000E364D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-03.06</w:t>
            </w:r>
            <w:r w:rsidR="00EF1E6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E36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DF085C" w:rsidRPr="00EF1E60" w:rsidRDefault="00EF1E60" w:rsidP="00DF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20»</w:t>
            </w:r>
          </w:p>
        </w:tc>
      </w:tr>
      <w:tr w:rsidR="00EF1E60" w:rsidTr="00DF085C">
        <w:tc>
          <w:tcPr>
            <w:tcW w:w="3115" w:type="dxa"/>
          </w:tcPr>
          <w:p w:rsidR="00EF1E60" w:rsidRPr="00EF1E60" w:rsidRDefault="00EF1E60" w:rsidP="00EF1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</w:tcPr>
          <w:p w:rsidR="00EF1E60" w:rsidRDefault="000E364D" w:rsidP="00EF1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EF1E60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EF1E60" w:rsidRDefault="00EF1E60" w:rsidP="00EF1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43</w:t>
            </w:r>
            <w:r w:rsidR="000E36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F1E60" w:rsidTr="00DF085C">
        <w:tc>
          <w:tcPr>
            <w:tcW w:w="3115" w:type="dxa"/>
          </w:tcPr>
          <w:p w:rsidR="00EF1E60" w:rsidRDefault="00D640F4" w:rsidP="00EF1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115" w:type="dxa"/>
          </w:tcPr>
          <w:p w:rsidR="00EF1E60" w:rsidRDefault="00C927B8" w:rsidP="00EF1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E364D">
              <w:rPr>
                <w:rFonts w:ascii="Times New Roman" w:hAnsi="Times New Roman" w:cs="Times New Roman"/>
                <w:sz w:val="28"/>
                <w:szCs w:val="28"/>
              </w:rPr>
              <w:t>.05.2023</w:t>
            </w:r>
          </w:p>
        </w:tc>
        <w:tc>
          <w:tcPr>
            <w:tcW w:w="3115" w:type="dxa"/>
          </w:tcPr>
          <w:p w:rsidR="00EF1E60" w:rsidRDefault="00C927B8" w:rsidP="00EF1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49»</w:t>
            </w:r>
          </w:p>
        </w:tc>
      </w:tr>
      <w:tr w:rsidR="00D640F4" w:rsidTr="00DF085C">
        <w:tc>
          <w:tcPr>
            <w:tcW w:w="3115" w:type="dxa"/>
          </w:tcPr>
          <w:p w:rsidR="00D640F4" w:rsidRDefault="00D640F4" w:rsidP="00EF1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15" w:type="dxa"/>
          </w:tcPr>
          <w:p w:rsidR="00D640F4" w:rsidRDefault="00A26E53" w:rsidP="00EF1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  <w:r w:rsidR="00D640F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E36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D640F4" w:rsidRDefault="00A26E53" w:rsidP="00EF1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56</w:t>
            </w:r>
            <w:r w:rsidR="00D640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640F4" w:rsidTr="00DF085C">
        <w:tc>
          <w:tcPr>
            <w:tcW w:w="3115" w:type="dxa"/>
          </w:tcPr>
          <w:p w:rsidR="00D640F4" w:rsidRDefault="00D640F4" w:rsidP="00EF1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15" w:type="dxa"/>
          </w:tcPr>
          <w:p w:rsidR="00D640F4" w:rsidRDefault="00A26E53" w:rsidP="00EF1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  <w:r w:rsidR="00D640F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E36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D640F4" w:rsidRDefault="00D640F4" w:rsidP="00EF1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43»</w:t>
            </w:r>
          </w:p>
        </w:tc>
      </w:tr>
      <w:tr w:rsidR="00107B7A" w:rsidTr="00DF085C">
        <w:tc>
          <w:tcPr>
            <w:tcW w:w="3115" w:type="dxa"/>
          </w:tcPr>
          <w:p w:rsidR="00107B7A" w:rsidRDefault="00107B7A" w:rsidP="00EF1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15" w:type="dxa"/>
          </w:tcPr>
          <w:p w:rsidR="00107B7A" w:rsidRDefault="00C927B8" w:rsidP="00EF1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9212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107B7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E36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107B7A" w:rsidRDefault="00107B7A" w:rsidP="00EF1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49»</w:t>
            </w:r>
          </w:p>
        </w:tc>
      </w:tr>
      <w:tr w:rsidR="00D640F4" w:rsidTr="00DF085C">
        <w:tc>
          <w:tcPr>
            <w:tcW w:w="3115" w:type="dxa"/>
          </w:tcPr>
          <w:p w:rsidR="00D640F4" w:rsidRDefault="000E364D" w:rsidP="00EF1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115" w:type="dxa"/>
          </w:tcPr>
          <w:p w:rsidR="00107B7A" w:rsidRDefault="000E364D" w:rsidP="00EF1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D640F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07B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640F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D640F4" w:rsidRDefault="00107B7A" w:rsidP="00107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43»</w:t>
            </w:r>
          </w:p>
        </w:tc>
      </w:tr>
      <w:tr w:rsidR="00107B7A" w:rsidTr="00DF085C">
        <w:tc>
          <w:tcPr>
            <w:tcW w:w="3115" w:type="dxa"/>
          </w:tcPr>
          <w:p w:rsidR="00107B7A" w:rsidRDefault="00107B7A" w:rsidP="00107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15" w:type="dxa"/>
          </w:tcPr>
          <w:p w:rsidR="00107B7A" w:rsidRDefault="00107B7A" w:rsidP="00107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</w:t>
            </w:r>
            <w:r w:rsidR="000E36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107B7A" w:rsidRDefault="00107B7A" w:rsidP="00107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32»</w:t>
            </w:r>
          </w:p>
        </w:tc>
      </w:tr>
      <w:tr w:rsidR="00C927B8" w:rsidTr="00DF085C">
        <w:tc>
          <w:tcPr>
            <w:tcW w:w="3115" w:type="dxa"/>
          </w:tcPr>
          <w:p w:rsidR="00C927B8" w:rsidRDefault="00C927B8" w:rsidP="00107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15" w:type="dxa"/>
          </w:tcPr>
          <w:p w:rsidR="00C927B8" w:rsidRDefault="00C927B8" w:rsidP="00107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14.06.2023</w:t>
            </w:r>
          </w:p>
          <w:p w:rsidR="00C927B8" w:rsidRDefault="00C927B8" w:rsidP="00107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30.05.2023</w:t>
            </w:r>
          </w:p>
        </w:tc>
        <w:tc>
          <w:tcPr>
            <w:tcW w:w="3115" w:type="dxa"/>
          </w:tcPr>
          <w:p w:rsidR="00C927B8" w:rsidRDefault="00C927B8" w:rsidP="00660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 № 25</w:t>
            </w:r>
          </w:p>
          <w:p w:rsidR="003B6C12" w:rsidRDefault="003B6C12" w:rsidP="00660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 № 25</w:t>
            </w:r>
          </w:p>
        </w:tc>
      </w:tr>
      <w:tr w:rsidR="00C927B8" w:rsidTr="00DF085C">
        <w:tc>
          <w:tcPr>
            <w:tcW w:w="3115" w:type="dxa"/>
          </w:tcPr>
          <w:p w:rsidR="00C927B8" w:rsidRDefault="00C927B8" w:rsidP="00107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115" w:type="dxa"/>
          </w:tcPr>
          <w:p w:rsidR="00C927B8" w:rsidRDefault="00C927B8" w:rsidP="00107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14.06.2032</w:t>
            </w:r>
          </w:p>
          <w:p w:rsidR="00C927B8" w:rsidRDefault="00C927B8" w:rsidP="00107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30.05.2023</w:t>
            </w:r>
          </w:p>
        </w:tc>
        <w:tc>
          <w:tcPr>
            <w:tcW w:w="3115" w:type="dxa"/>
          </w:tcPr>
          <w:p w:rsidR="00C927B8" w:rsidRDefault="00C927B8" w:rsidP="00107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33»</w:t>
            </w:r>
          </w:p>
          <w:p w:rsidR="00C927B8" w:rsidRDefault="00C927B8" w:rsidP="00107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33»</w:t>
            </w:r>
          </w:p>
        </w:tc>
      </w:tr>
    </w:tbl>
    <w:p w:rsidR="00DF085C" w:rsidRDefault="00DF085C" w:rsidP="00DF085C">
      <w:pPr>
        <w:rPr>
          <w:rFonts w:ascii="Times New Roman" w:hAnsi="Times New Roman" w:cs="Times New Roman"/>
          <w:sz w:val="40"/>
          <w:szCs w:val="40"/>
        </w:rPr>
      </w:pPr>
    </w:p>
    <w:p w:rsidR="00DF085C" w:rsidRPr="001964EC" w:rsidRDefault="00DF085C" w:rsidP="00DF085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F085C" w:rsidRPr="001964EC" w:rsidSect="00476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112"/>
    <w:rsid w:val="000E364D"/>
    <w:rsid w:val="000E7295"/>
    <w:rsid w:val="00107B7A"/>
    <w:rsid w:val="001964EC"/>
    <w:rsid w:val="002B4A40"/>
    <w:rsid w:val="003B6C12"/>
    <w:rsid w:val="00465296"/>
    <w:rsid w:val="00476AAF"/>
    <w:rsid w:val="005E395B"/>
    <w:rsid w:val="00874ADC"/>
    <w:rsid w:val="00874EF5"/>
    <w:rsid w:val="00A26E53"/>
    <w:rsid w:val="00BD38E4"/>
    <w:rsid w:val="00C927B8"/>
    <w:rsid w:val="00CC4112"/>
    <w:rsid w:val="00D640F4"/>
    <w:rsid w:val="00D80F52"/>
    <w:rsid w:val="00DD3637"/>
    <w:rsid w:val="00DF085C"/>
    <w:rsid w:val="00E9212C"/>
    <w:rsid w:val="00EF1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Проценко</dc:creator>
  <cp:keywords/>
  <dc:description/>
  <cp:lastModifiedBy>Ангелина Проценко</cp:lastModifiedBy>
  <cp:revision>11</cp:revision>
  <cp:lastPrinted>2023-05-11T06:09:00Z</cp:lastPrinted>
  <dcterms:created xsi:type="dcterms:W3CDTF">2022-04-29T08:02:00Z</dcterms:created>
  <dcterms:modified xsi:type="dcterms:W3CDTF">2023-05-11T06:59:00Z</dcterms:modified>
</cp:coreProperties>
</file>